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0CE4F" w14:textId="6A434C13" w:rsidR="006A1AAB" w:rsidRDefault="000D380D" w:rsidP="00777994">
      <w:pPr>
        <w:tabs>
          <w:tab w:val="left" w:pos="6315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TEMPLATE FOR PURCHASE OF EQUIPMENT AND HIRING OF STUDENTS / STAFF </w:t>
      </w:r>
    </w:p>
    <w:p w14:paraId="5BD783C4" w14:textId="77777777" w:rsidR="006A1AAB" w:rsidRDefault="006A1AAB" w:rsidP="00097C06">
      <w:pPr>
        <w:tabs>
          <w:tab w:val="left" w:pos="6315"/>
        </w:tabs>
        <w:jc w:val="both"/>
        <w:rPr>
          <w:rFonts w:ascii="Algerian" w:hAnsi="Algerian"/>
          <w:sz w:val="24"/>
          <w:szCs w:val="24"/>
        </w:rPr>
      </w:pPr>
    </w:p>
    <w:p w14:paraId="636B8AB5" w14:textId="67B78861" w:rsidR="006A1AAB" w:rsidRDefault="006A1AAB" w:rsidP="00097C06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 w:rsidR="00227020">
        <w:rPr>
          <w:sz w:val="24"/>
          <w:szCs w:val="24"/>
        </w:rPr>
        <w:t xml:space="preserve"> of PI:  </w:t>
      </w:r>
    </w:p>
    <w:p w14:paraId="2FB52F3A" w14:textId="26C04F27" w:rsidR="006A1AAB" w:rsidRDefault="00227020" w:rsidP="00097C06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Reference No (as per award letter):</w:t>
      </w:r>
    </w:p>
    <w:p w14:paraId="38E6689E" w14:textId="2DC2D135" w:rsidR="00227020" w:rsidRDefault="006A1AAB" w:rsidP="00227020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Title of the project:</w:t>
      </w:r>
    </w:p>
    <w:p w14:paraId="1BC6DC75" w14:textId="0E475498" w:rsidR="003E4A0A" w:rsidRPr="003E4A0A" w:rsidRDefault="003E4A0A" w:rsidP="00227020">
      <w:pPr>
        <w:tabs>
          <w:tab w:val="left" w:pos="6315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Template for purchase of laboratory equipment / reagents / products (as per budget submitted)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4164"/>
        <w:gridCol w:w="1873"/>
        <w:gridCol w:w="2088"/>
        <w:gridCol w:w="1586"/>
      </w:tblGrid>
      <w:tr w:rsidR="00B71356" w14:paraId="52DBC724" w14:textId="77777777" w:rsidTr="00B71356">
        <w:tc>
          <w:tcPr>
            <w:tcW w:w="748" w:type="dxa"/>
          </w:tcPr>
          <w:p w14:paraId="6E8BB24E" w14:textId="7BA3324B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4A0A">
              <w:rPr>
                <w:b/>
                <w:bCs/>
                <w:sz w:val="20"/>
                <w:szCs w:val="20"/>
              </w:rPr>
              <w:t>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E4A0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64" w:type="dxa"/>
          </w:tcPr>
          <w:p w14:paraId="00444BEE" w14:textId="52660089" w:rsidR="00B71356" w:rsidRPr="003E4A0A" w:rsidRDefault="00B71356" w:rsidP="00B71356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</w:t>
            </w:r>
            <w:r w:rsidRPr="003E4A0A">
              <w:rPr>
                <w:b/>
                <w:bCs/>
                <w:sz w:val="20"/>
                <w:szCs w:val="20"/>
              </w:rPr>
              <w:t>equipment/reagent/product</w:t>
            </w:r>
          </w:p>
        </w:tc>
        <w:tc>
          <w:tcPr>
            <w:tcW w:w="1873" w:type="dxa"/>
          </w:tcPr>
          <w:p w14:paraId="4D321381" w14:textId="77777777" w:rsidR="00B71356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Descriptions </w:t>
            </w:r>
          </w:p>
          <w:p w14:paraId="0EF574B2" w14:textId="1A46F309" w:rsidR="00B71356" w:rsidRPr="003E4A0A" w:rsidRDefault="00B71356" w:rsidP="00B71356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full specifications)</w:t>
            </w:r>
          </w:p>
        </w:tc>
        <w:tc>
          <w:tcPr>
            <w:tcW w:w="2088" w:type="dxa"/>
          </w:tcPr>
          <w:p w14:paraId="5721AB06" w14:textId="5599F915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4A0A">
              <w:rPr>
                <w:b/>
                <w:bCs/>
                <w:sz w:val="20"/>
                <w:szCs w:val="20"/>
              </w:rPr>
              <w:t>Price per unit (as per budget)</w:t>
            </w:r>
          </w:p>
        </w:tc>
        <w:tc>
          <w:tcPr>
            <w:tcW w:w="1586" w:type="dxa"/>
          </w:tcPr>
          <w:p w14:paraId="41AADC8C" w14:textId="425692B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4A0A">
              <w:rPr>
                <w:b/>
                <w:bCs/>
                <w:sz w:val="20"/>
                <w:szCs w:val="20"/>
              </w:rPr>
              <w:t xml:space="preserve">No of units required </w:t>
            </w:r>
          </w:p>
        </w:tc>
      </w:tr>
      <w:tr w:rsidR="00B71356" w14:paraId="335B087E" w14:textId="77777777" w:rsidTr="00B71356">
        <w:trPr>
          <w:trHeight w:val="116"/>
        </w:trPr>
        <w:tc>
          <w:tcPr>
            <w:tcW w:w="748" w:type="dxa"/>
          </w:tcPr>
          <w:p w14:paraId="54739994" w14:textId="77777777" w:rsidR="00B71356" w:rsidRPr="003E4A0A" w:rsidRDefault="00B71356" w:rsidP="003E4A0A">
            <w:pPr>
              <w:pStyle w:val="ListParagraph"/>
              <w:numPr>
                <w:ilvl w:val="0"/>
                <w:numId w:val="14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4" w:type="dxa"/>
          </w:tcPr>
          <w:p w14:paraId="71D79303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14:paraId="53E4D4C4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762FC888" w14:textId="798A90E0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22CFFB8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1356" w14:paraId="39C6E700" w14:textId="77777777" w:rsidTr="00B71356">
        <w:tc>
          <w:tcPr>
            <w:tcW w:w="748" w:type="dxa"/>
          </w:tcPr>
          <w:p w14:paraId="46618AA9" w14:textId="77777777" w:rsidR="00B71356" w:rsidRPr="003E4A0A" w:rsidRDefault="00B71356" w:rsidP="003E4A0A">
            <w:pPr>
              <w:pStyle w:val="ListParagraph"/>
              <w:numPr>
                <w:ilvl w:val="0"/>
                <w:numId w:val="14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4" w:type="dxa"/>
          </w:tcPr>
          <w:p w14:paraId="27115AC6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14:paraId="377732C6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5FD42E8D" w14:textId="0CC3328E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A0AC225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1356" w14:paraId="12867607" w14:textId="77777777" w:rsidTr="00B71356">
        <w:tc>
          <w:tcPr>
            <w:tcW w:w="748" w:type="dxa"/>
          </w:tcPr>
          <w:p w14:paraId="1E98B183" w14:textId="77777777" w:rsidR="00B71356" w:rsidRPr="003E4A0A" w:rsidRDefault="00B71356" w:rsidP="003E4A0A">
            <w:pPr>
              <w:pStyle w:val="ListParagraph"/>
              <w:numPr>
                <w:ilvl w:val="0"/>
                <w:numId w:val="14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4" w:type="dxa"/>
          </w:tcPr>
          <w:p w14:paraId="62DE9F24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14:paraId="2403286E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118C1CE5" w14:textId="72E3B0D1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73D377C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1356" w14:paraId="258F0701" w14:textId="77777777" w:rsidTr="00B71356">
        <w:tc>
          <w:tcPr>
            <w:tcW w:w="748" w:type="dxa"/>
          </w:tcPr>
          <w:p w14:paraId="4B6AA62F" w14:textId="77777777" w:rsidR="00B71356" w:rsidRPr="003E4A0A" w:rsidRDefault="00B71356" w:rsidP="003E4A0A">
            <w:pPr>
              <w:pStyle w:val="ListParagraph"/>
              <w:numPr>
                <w:ilvl w:val="0"/>
                <w:numId w:val="14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4" w:type="dxa"/>
          </w:tcPr>
          <w:p w14:paraId="55764964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14:paraId="3F7CF549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35EA65E2" w14:textId="2832CA05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C535FCC" w14:textId="77777777" w:rsidR="00B71356" w:rsidRPr="003E4A0A" w:rsidRDefault="00B71356" w:rsidP="003E4A0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9286761" w14:textId="77777777" w:rsidR="00227020" w:rsidRPr="00D16DAE" w:rsidRDefault="00227020" w:rsidP="00227020">
      <w:pPr>
        <w:tabs>
          <w:tab w:val="left" w:pos="6315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2F1098DF" w14:textId="3C626629" w:rsidR="002F73B8" w:rsidRPr="003E4A0A" w:rsidRDefault="002F73B8" w:rsidP="002F73B8">
      <w:pPr>
        <w:tabs>
          <w:tab w:val="left" w:pos="6315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for </w:t>
      </w:r>
      <w:r>
        <w:rPr>
          <w:b/>
          <w:sz w:val="24"/>
          <w:szCs w:val="24"/>
        </w:rPr>
        <w:t>hiring of project staff (if any)</w:t>
      </w:r>
      <w:r w:rsidR="00D230C5">
        <w:rPr>
          <w:b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2700"/>
        <w:gridCol w:w="1914"/>
      </w:tblGrid>
      <w:tr w:rsidR="002F73B8" w14:paraId="0E1EC5D7" w14:textId="77777777" w:rsidTr="005E217A">
        <w:tc>
          <w:tcPr>
            <w:tcW w:w="895" w:type="dxa"/>
          </w:tcPr>
          <w:p w14:paraId="2AC572F6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4A0A">
              <w:rPr>
                <w:b/>
                <w:bCs/>
                <w:sz w:val="20"/>
                <w:szCs w:val="20"/>
              </w:rPr>
              <w:t>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E4A0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950" w:type="dxa"/>
          </w:tcPr>
          <w:p w14:paraId="73D819EF" w14:textId="45A28DC3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 of staff with minimum requirements </w:t>
            </w:r>
          </w:p>
        </w:tc>
        <w:tc>
          <w:tcPr>
            <w:tcW w:w="2700" w:type="dxa"/>
          </w:tcPr>
          <w:p w14:paraId="4467EC78" w14:textId="178D9E24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/ remuneration per month (as per budget)</w:t>
            </w:r>
          </w:p>
        </w:tc>
        <w:tc>
          <w:tcPr>
            <w:tcW w:w="1914" w:type="dxa"/>
          </w:tcPr>
          <w:p w14:paraId="61E7A12A" w14:textId="24E66CE3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duration of hiring</w:t>
            </w:r>
          </w:p>
        </w:tc>
      </w:tr>
      <w:tr w:rsidR="002F73B8" w14:paraId="5B4DEC77" w14:textId="77777777" w:rsidTr="005E217A">
        <w:trPr>
          <w:trHeight w:val="116"/>
        </w:trPr>
        <w:tc>
          <w:tcPr>
            <w:tcW w:w="895" w:type="dxa"/>
          </w:tcPr>
          <w:p w14:paraId="4D988D11" w14:textId="77777777" w:rsidR="002F73B8" w:rsidRPr="003E4A0A" w:rsidRDefault="002F73B8" w:rsidP="002F73B8">
            <w:pPr>
              <w:pStyle w:val="ListParagraph"/>
              <w:numPr>
                <w:ilvl w:val="0"/>
                <w:numId w:val="15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70689559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7365ECE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14:paraId="7BDFFF31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73B8" w14:paraId="2DB23474" w14:textId="77777777" w:rsidTr="005E217A">
        <w:tc>
          <w:tcPr>
            <w:tcW w:w="895" w:type="dxa"/>
          </w:tcPr>
          <w:p w14:paraId="57758033" w14:textId="77777777" w:rsidR="002F73B8" w:rsidRPr="003E4A0A" w:rsidRDefault="002F73B8" w:rsidP="002F73B8">
            <w:pPr>
              <w:pStyle w:val="ListParagraph"/>
              <w:numPr>
                <w:ilvl w:val="0"/>
                <w:numId w:val="15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1C3FEBE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108D2C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14:paraId="0104BC23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A5C133E" w14:textId="77777777" w:rsidR="002F73B8" w:rsidRPr="00D16DAE" w:rsidRDefault="002F73B8" w:rsidP="002F73B8">
      <w:pPr>
        <w:tabs>
          <w:tab w:val="left" w:pos="6315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1D8722B" w14:textId="7D2476BC" w:rsidR="002F73B8" w:rsidRPr="003E4A0A" w:rsidRDefault="002F73B8" w:rsidP="002F73B8">
      <w:pPr>
        <w:tabs>
          <w:tab w:val="left" w:pos="6315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for hiring of </w:t>
      </w:r>
      <w:r>
        <w:rPr>
          <w:b/>
          <w:sz w:val="24"/>
          <w:szCs w:val="24"/>
        </w:rPr>
        <w:t xml:space="preserve">students </w:t>
      </w:r>
      <w:r>
        <w:rPr>
          <w:b/>
          <w:sz w:val="24"/>
          <w:szCs w:val="24"/>
        </w:rPr>
        <w:t>(if any)</w:t>
      </w:r>
      <w:r w:rsidR="00D230C5">
        <w:rPr>
          <w:b/>
          <w:sz w:val="24"/>
          <w:szCs w:val="24"/>
        </w:rPr>
        <w:t>*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2700"/>
        <w:gridCol w:w="1914"/>
      </w:tblGrid>
      <w:tr w:rsidR="002F73B8" w14:paraId="59A47450" w14:textId="77777777" w:rsidTr="005E217A">
        <w:tc>
          <w:tcPr>
            <w:tcW w:w="895" w:type="dxa"/>
          </w:tcPr>
          <w:p w14:paraId="17A0CD71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E4A0A">
              <w:rPr>
                <w:b/>
                <w:bCs/>
                <w:sz w:val="20"/>
                <w:szCs w:val="20"/>
              </w:rPr>
              <w:t>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E4A0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950" w:type="dxa"/>
          </w:tcPr>
          <w:p w14:paraId="0EF6183C" w14:textId="61D85894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Level of student (Masters/MPhi/PhD)</w:t>
            </w:r>
          </w:p>
        </w:tc>
        <w:tc>
          <w:tcPr>
            <w:tcW w:w="2700" w:type="dxa"/>
          </w:tcPr>
          <w:p w14:paraId="120C6169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Salary / remuneration per month (as per budget)</w:t>
            </w:r>
          </w:p>
        </w:tc>
        <w:tc>
          <w:tcPr>
            <w:tcW w:w="1914" w:type="dxa"/>
          </w:tcPr>
          <w:p w14:paraId="0001A1AF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duration of hiring</w:t>
            </w:r>
          </w:p>
        </w:tc>
      </w:tr>
      <w:tr w:rsidR="002F73B8" w14:paraId="1B2F327A" w14:textId="77777777" w:rsidTr="005E217A">
        <w:trPr>
          <w:trHeight w:val="116"/>
        </w:trPr>
        <w:tc>
          <w:tcPr>
            <w:tcW w:w="895" w:type="dxa"/>
          </w:tcPr>
          <w:p w14:paraId="150F14AE" w14:textId="77777777" w:rsidR="002F73B8" w:rsidRPr="003E4A0A" w:rsidRDefault="002F73B8" w:rsidP="002F73B8">
            <w:pPr>
              <w:pStyle w:val="ListParagraph"/>
              <w:numPr>
                <w:ilvl w:val="0"/>
                <w:numId w:val="16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7E9922F6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DF29B5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14:paraId="334FE5CA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73B8" w14:paraId="003B53EC" w14:textId="77777777" w:rsidTr="005E217A">
        <w:tc>
          <w:tcPr>
            <w:tcW w:w="895" w:type="dxa"/>
          </w:tcPr>
          <w:p w14:paraId="7CB03FB8" w14:textId="77777777" w:rsidR="002F73B8" w:rsidRPr="003E4A0A" w:rsidRDefault="002F73B8" w:rsidP="002F73B8">
            <w:pPr>
              <w:pStyle w:val="ListParagraph"/>
              <w:numPr>
                <w:ilvl w:val="0"/>
                <w:numId w:val="16"/>
              </w:numPr>
              <w:tabs>
                <w:tab w:val="left" w:pos="6315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1089680A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68F438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14:paraId="0F6DBEBF" w14:textId="77777777" w:rsidR="002F73B8" w:rsidRPr="003E4A0A" w:rsidRDefault="002F73B8" w:rsidP="005E217A">
            <w:pPr>
              <w:tabs>
                <w:tab w:val="left" w:pos="6315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58DAF53" w14:textId="06E48E01" w:rsidR="006A1AAB" w:rsidRDefault="006A1AAB" w:rsidP="005647A2">
      <w:pPr>
        <w:tabs>
          <w:tab w:val="left" w:pos="3420"/>
          <w:tab w:val="left" w:pos="6315"/>
        </w:tabs>
        <w:spacing w:line="360" w:lineRule="auto"/>
        <w:jc w:val="both"/>
        <w:rPr>
          <w:sz w:val="24"/>
          <w:szCs w:val="24"/>
        </w:rPr>
      </w:pPr>
    </w:p>
    <w:p w14:paraId="43CB1230" w14:textId="03F972AB" w:rsidR="002F73B8" w:rsidRDefault="00D230C5" w:rsidP="005647A2">
      <w:pPr>
        <w:tabs>
          <w:tab w:val="left" w:pos="3420"/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ToRs of the staff and students should be submitted as a separate document to ORIC for future reference during hiring. </w:t>
      </w:r>
    </w:p>
    <w:sectPr w:rsidR="002F73B8" w:rsidSect="00C02AC6">
      <w:headerReference w:type="default" r:id="rId7"/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60EC" w14:textId="77777777" w:rsidR="001D0283" w:rsidRDefault="001D0283" w:rsidP="00DF5DD1">
      <w:r>
        <w:separator/>
      </w:r>
    </w:p>
  </w:endnote>
  <w:endnote w:type="continuationSeparator" w:id="0">
    <w:p w14:paraId="116187E1" w14:textId="77777777" w:rsidR="001D0283" w:rsidRDefault="001D0283" w:rsidP="00D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3D54" w14:textId="77777777" w:rsidR="006A1AAB" w:rsidRDefault="006A1AAB" w:rsidP="0044449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0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E8E7E" w14:textId="77777777" w:rsidR="006A1AAB" w:rsidRDefault="006A1AAB" w:rsidP="00C02A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EAA92" w14:textId="77777777" w:rsidR="001D0283" w:rsidRDefault="001D0283" w:rsidP="00DF5DD1">
      <w:r>
        <w:separator/>
      </w:r>
    </w:p>
  </w:footnote>
  <w:footnote w:type="continuationSeparator" w:id="0">
    <w:p w14:paraId="459EDCF9" w14:textId="77777777" w:rsidR="001D0283" w:rsidRDefault="001D0283" w:rsidP="00DF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B3C8" w14:textId="69DEB87C" w:rsidR="006A1AAB" w:rsidRDefault="00DA4D45" w:rsidP="00DF5DD1">
    <w:pPr>
      <w:tabs>
        <w:tab w:val="left" w:pos="2070"/>
      </w:tabs>
      <w:jc w:val="both"/>
      <w:rPr>
        <w:rFonts w:ascii="Algerian" w:hAnsi="Algerian"/>
        <w:sz w:val="33"/>
        <w:szCs w:val="27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CE4FB" wp14:editId="592B36B6">
          <wp:simplePos x="0" y="0"/>
          <wp:positionH relativeFrom="column">
            <wp:posOffset>-104775</wp:posOffset>
          </wp:positionH>
          <wp:positionV relativeFrom="paragraph">
            <wp:posOffset>-304800</wp:posOffset>
          </wp:positionV>
          <wp:extent cx="713740" cy="671830"/>
          <wp:effectExtent l="0" t="0" r="0" b="0"/>
          <wp:wrapTight wrapText="bothSides">
            <wp:wrapPolygon edited="0">
              <wp:start x="0" y="0"/>
              <wp:lineTo x="0" y="20824"/>
              <wp:lineTo x="20754" y="20824"/>
              <wp:lineTo x="207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AB">
      <w:rPr>
        <w:rFonts w:ascii="Algerian" w:hAnsi="Algerian"/>
        <w:sz w:val="33"/>
        <w:szCs w:val="27"/>
      </w:rPr>
      <w:tab/>
    </w:r>
    <w:r w:rsidR="006A1AAB">
      <w:rPr>
        <w:rFonts w:ascii="Algerian" w:hAnsi="Algerian"/>
        <w:sz w:val="33"/>
        <w:szCs w:val="27"/>
      </w:rPr>
      <w:tab/>
    </w:r>
    <w:r w:rsidR="006A1AAB">
      <w:rPr>
        <w:rFonts w:ascii="Algerian" w:hAnsi="Algerian"/>
        <w:sz w:val="33"/>
        <w:szCs w:val="27"/>
      </w:rPr>
      <w:tab/>
      <w:t xml:space="preserve"> </w:t>
    </w:r>
    <w:r w:rsidR="006A1AAB" w:rsidRPr="00423BC2">
      <w:rPr>
        <w:rFonts w:ascii="Algerian" w:hAnsi="Algerian"/>
        <w:sz w:val="33"/>
        <w:szCs w:val="27"/>
      </w:rPr>
      <w:t xml:space="preserve">KHYBER MEDICAL UNIVERSITY </w:t>
    </w:r>
  </w:p>
  <w:p w14:paraId="395EF658" w14:textId="70A32466" w:rsidR="006A1AAB" w:rsidRPr="00480FF8" w:rsidRDefault="00DA4D45" w:rsidP="00777994">
    <w:pPr>
      <w:tabs>
        <w:tab w:val="left" w:pos="2070"/>
      </w:tabs>
      <w:jc w:val="both"/>
      <w:rPr>
        <w:rFonts w:ascii="Algerian" w:hAnsi="Algerian"/>
        <w:sz w:val="23"/>
        <w:szCs w:val="27"/>
      </w:rPr>
    </w:pPr>
    <w:r>
      <w:rPr>
        <w:rFonts w:ascii="Algerian" w:hAnsi="Algerian"/>
        <w:noProof/>
        <w:sz w:val="33"/>
        <w:szCs w:val="27"/>
      </w:rPr>
      <w:drawing>
        <wp:anchor distT="0" distB="0" distL="114300" distR="114300" simplePos="0" relativeHeight="251658752" behindDoc="1" locked="0" layoutInCell="1" allowOverlap="1" wp14:anchorId="73A9227C" wp14:editId="77CF8EB8">
          <wp:simplePos x="0" y="0"/>
          <wp:positionH relativeFrom="column">
            <wp:posOffset>5829300</wp:posOffset>
          </wp:positionH>
          <wp:positionV relativeFrom="paragraph">
            <wp:posOffset>-353060</wp:posOffset>
          </wp:positionV>
          <wp:extent cx="800100" cy="304800"/>
          <wp:effectExtent l="0" t="0" r="0" b="0"/>
          <wp:wrapTight wrapText="bothSides">
            <wp:wrapPolygon edited="0">
              <wp:start x="1029" y="0"/>
              <wp:lineTo x="0" y="2700"/>
              <wp:lineTo x="0" y="20250"/>
              <wp:lineTo x="21086" y="20250"/>
              <wp:lineTo x="21086" y="4050"/>
              <wp:lineTo x="19543" y="0"/>
              <wp:lineTo x="1029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AB">
      <w:rPr>
        <w:rFonts w:ascii="Algerian" w:hAnsi="Algerian"/>
        <w:sz w:val="33"/>
        <w:szCs w:val="27"/>
      </w:rPr>
      <w:tab/>
      <w:t xml:space="preserve">  </w:t>
    </w:r>
    <w:r w:rsidR="006A1AAB">
      <w:rPr>
        <w:rFonts w:ascii="Algerian" w:hAnsi="Algerian"/>
        <w:sz w:val="23"/>
        <w:szCs w:val="27"/>
      </w:rPr>
      <w:t>OFFICE OF RESEARCH INNOVATION &amp; COMMERCIALIZATION</w:t>
    </w:r>
  </w:p>
  <w:p w14:paraId="0B1D5D06" w14:textId="77777777" w:rsidR="006A1AAB" w:rsidRPr="00C71378" w:rsidRDefault="006A1AAB" w:rsidP="00EF3EC7">
    <w:pPr>
      <w:tabs>
        <w:tab w:val="left" w:pos="2070"/>
      </w:tabs>
    </w:pPr>
    <w:r w:rsidRPr="00C71378">
      <w:t>PHASE-V, HAYATABAD,</w:t>
    </w:r>
  </w:p>
  <w:p w14:paraId="00865480" w14:textId="77777777" w:rsidR="006A1AAB" w:rsidRDefault="006A1AAB" w:rsidP="00B7021F">
    <w:pPr>
      <w:tabs>
        <w:tab w:val="left" w:pos="2070"/>
      </w:tabs>
      <w:jc w:val="both"/>
    </w:pPr>
    <w:r w:rsidRPr="00C71378">
      <w:tab/>
    </w:r>
    <w:r w:rsidRPr="00C71378">
      <w:tab/>
    </w:r>
    <w:r>
      <w:tab/>
      <w:t xml:space="preserve">   </w:t>
    </w:r>
    <w:r w:rsidRPr="00C71378">
      <w:t>KHYBER P</w:t>
    </w:r>
    <w:r>
      <w:t>A</w:t>
    </w:r>
    <w:r w:rsidRPr="00C71378">
      <w:t>KHT</w:t>
    </w:r>
    <w:r>
      <w:t>U</w:t>
    </w:r>
    <w:r w:rsidRPr="00C71378">
      <w:t xml:space="preserve">NKHWA, </w:t>
    </w:r>
    <w:smartTag w:uri="urn:schemas-microsoft-com:office:smarttags" w:element="place">
      <w:smartTag w:uri="urn:schemas-microsoft-com:office:smarttags" w:element="City">
        <w:r w:rsidRPr="00C71378">
          <w:t>PESHAWAR</w:t>
        </w:r>
      </w:smartTag>
      <w:r w:rsidRPr="00C71378">
        <w:t xml:space="preserve">, </w:t>
      </w:r>
      <w:smartTag w:uri="urn:schemas-microsoft-com:office:smarttags" w:element="place">
        <w:r w:rsidRPr="00C71378">
          <w:t>PAKISTAN</w:t>
        </w:r>
      </w:smartTag>
    </w:smartTag>
  </w:p>
  <w:p w14:paraId="3C645125" w14:textId="77777777" w:rsidR="006A1AAB" w:rsidRPr="00CD59B4" w:rsidRDefault="006A1AAB" w:rsidP="008E609F">
    <w:pPr>
      <w:tabs>
        <w:tab w:val="left" w:pos="2070"/>
      </w:tabs>
      <w:jc w:val="both"/>
      <w:rPr>
        <w:rFonts w:ascii="Times New Roman" w:hAnsi="Times New Roman"/>
        <w:sz w:val="2"/>
      </w:rPr>
    </w:pPr>
    <w:r w:rsidRPr="00B20E6C">
      <w:rPr>
        <w:sz w:val="24"/>
        <w:szCs w:val="24"/>
      </w:rPr>
      <w:sym w:font="Webdings" w:char="F0C9"/>
    </w:r>
    <w:r w:rsidR="00EF3EC7">
      <w:rPr>
        <w:rFonts w:ascii="Times New Roman" w:hAnsi="Times New Roman"/>
        <w:sz w:val="24"/>
      </w:rPr>
      <w:t>091-9217258</w:t>
    </w:r>
    <w:r w:rsidR="00EF3EC7"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</w:rPr>
      <w:tab/>
      <w:t xml:space="preserve">  </w:t>
    </w:r>
    <w:r w:rsidRPr="00D725A5">
      <w:rPr>
        <w:rFonts w:ascii="Times New Roman" w:hAnsi="Times New Roman"/>
        <w:sz w:val="24"/>
      </w:rPr>
      <w:tab/>
      <w:t xml:space="preserve">   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  <w:szCs w:val="24"/>
      </w:rPr>
      <w:sym w:font="Wingdings 2" w:char="F037"/>
    </w:r>
    <w:r w:rsidR="00EF3EC7">
      <w:rPr>
        <w:rFonts w:ascii="Times New Roman" w:hAnsi="Times New Roman"/>
        <w:sz w:val="24"/>
      </w:rPr>
      <w:t>091-9217704</w:t>
    </w:r>
    <w:r w:rsidRPr="00D725A5">
      <w:rPr>
        <w:rFonts w:ascii="Times New Roman" w:hAnsi="Times New Roman"/>
        <w:sz w:val="24"/>
      </w:rPr>
      <w:t xml:space="preserve"> </w:t>
    </w:r>
  </w:p>
  <w:p w14:paraId="6F89DD71" w14:textId="3B3AD09C" w:rsidR="006A1AAB" w:rsidRPr="00CD59B4" w:rsidRDefault="00DA4D45" w:rsidP="00564536">
    <w:pPr>
      <w:tabs>
        <w:tab w:val="left" w:pos="2070"/>
      </w:tabs>
      <w:spacing w:line="276" w:lineRule="auto"/>
      <w:jc w:val="both"/>
      <w:rPr>
        <w:sz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A9CDCD1" wp14:editId="7719FE39">
              <wp:simplePos x="0" y="0"/>
              <wp:positionH relativeFrom="column">
                <wp:posOffset>60325</wp:posOffset>
              </wp:positionH>
              <wp:positionV relativeFrom="paragraph">
                <wp:posOffset>13970</wp:posOffset>
              </wp:positionV>
              <wp:extent cx="6340475" cy="33655"/>
              <wp:effectExtent l="12700" t="11430" r="9525" b="12065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0475" cy="33655"/>
                        <a:chOff x="1399" y="2435"/>
                        <a:chExt cx="9985" cy="53"/>
                      </a:xfrm>
                    </wpg:grpSpPr>
                    <wps:wsp>
                      <wps:cNvPr id="2" name="AutoShape 10"/>
                      <wps:cNvCnPr>
                        <a:cxnSpLocks noChangeShapeType="1"/>
                      </wps:cNvCnPr>
                      <wps:spPr bwMode="auto">
                        <a:xfrm>
                          <a:off x="1399" y="2435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1"/>
                      <wps:cNvCnPr>
                        <a:cxnSpLocks noChangeShapeType="1"/>
                      </wps:cNvCnPr>
                      <wps:spPr bwMode="auto">
                        <a:xfrm>
                          <a:off x="1399" y="2474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2E15AA" id="Group 9" o:spid="_x0000_s1026" style="position:absolute;margin-left:4.75pt;margin-top:1.1pt;width:499.25pt;height:2.65pt;z-index:251656704" coordorigin="1399,2435" coordsize="998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1399;top:2435;width:998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11" o:spid="_x0000_s1028" type="#_x0000_t32" style="position:absolute;left:1399;top:2474;width:998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A1A"/>
    <w:multiLevelType w:val="hybridMultilevel"/>
    <w:tmpl w:val="637863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23A5DB0"/>
    <w:multiLevelType w:val="hybridMultilevel"/>
    <w:tmpl w:val="517E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571A"/>
    <w:multiLevelType w:val="hybridMultilevel"/>
    <w:tmpl w:val="AC0A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BE32B0"/>
    <w:multiLevelType w:val="hybridMultilevel"/>
    <w:tmpl w:val="300469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AFD09BD"/>
    <w:multiLevelType w:val="hybridMultilevel"/>
    <w:tmpl w:val="0C50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406E6D"/>
    <w:multiLevelType w:val="hybridMultilevel"/>
    <w:tmpl w:val="517E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A03ED"/>
    <w:multiLevelType w:val="hybridMultilevel"/>
    <w:tmpl w:val="997002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98B7F9A"/>
    <w:multiLevelType w:val="hybridMultilevel"/>
    <w:tmpl w:val="3CEEFF0A"/>
    <w:lvl w:ilvl="0" w:tplc="B1B856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B277EC"/>
    <w:multiLevelType w:val="hybridMultilevel"/>
    <w:tmpl w:val="C53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2A2DB3"/>
    <w:multiLevelType w:val="hybridMultilevel"/>
    <w:tmpl w:val="96E4407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4B01311"/>
    <w:multiLevelType w:val="hybridMultilevel"/>
    <w:tmpl w:val="A5F0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E43C72"/>
    <w:multiLevelType w:val="hybridMultilevel"/>
    <w:tmpl w:val="8390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616FE7"/>
    <w:multiLevelType w:val="hybridMultilevel"/>
    <w:tmpl w:val="9FEC8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042BC"/>
    <w:multiLevelType w:val="hybridMultilevel"/>
    <w:tmpl w:val="C534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A4927"/>
    <w:multiLevelType w:val="hybridMultilevel"/>
    <w:tmpl w:val="62D62F1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F0E0836"/>
    <w:multiLevelType w:val="hybridMultilevel"/>
    <w:tmpl w:val="517E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B2"/>
    <w:rsid w:val="0000073A"/>
    <w:rsid w:val="0000113C"/>
    <w:rsid w:val="00007A83"/>
    <w:rsid w:val="000109E6"/>
    <w:rsid w:val="00014A09"/>
    <w:rsid w:val="0003511C"/>
    <w:rsid w:val="00042D3F"/>
    <w:rsid w:val="00042EF5"/>
    <w:rsid w:val="00050D48"/>
    <w:rsid w:val="00056F2D"/>
    <w:rsid w:val="00070D77"/>
    <w:rsid w:val="00077D6D"/>
    <w:rsid w:val="00097C06"/>
    <w:rsid w:val="000A55FA"/>
    <w:rsid w:val="000A6D19"/>
    <w:rsid w:val="000A705C"/>
    <w:rsid w:val="000A7126"/>
    <w:rsid w:val="000B3B8B"/>
    <w:rsid w:val="000B4746"/>
    <w:rsid w:val="000B59A5"/>
    <w:rsid w:val="000C6467"/>
    <w:rsid w:val="000D1F70"/>
    <w:rsid w:val="000D380D"/>
    <w:rsid w:val="000D52C3"/>
    <w:rsid w:val="000D5878"/>
    <w:rsid w:val="000F0B6F"/>
    <w:rsid w:val="000F48A0"/>
    <w:rsid w:val="001026E5"/>
    <w:rsid w:val="00104C13"/>
    <w:rsid w:val="001051AA"/>
    <w:rsid w:val="001103C9"/>
    <w:rsid w:val="00114370"/>
    <w:rsid w:val="001144F6"/>
    <w:rsid w:val="00120BE6"/>
    <w:rsid w:val="001234BC"/>
    <w:rsid w:val="00124A66"/>
    <w:rsid w:val="00124CC3"/>
    <w:rsid w:val="00127ED7"/>
    <w:rsid w:val="00131504"/>
    <w:rsid w:val="00137364"/>
    <w:rsid w:val="0013775D"/>
    <w:rsid w:val="00140B54"/>
    <w:rsid w:val="001522FB"/>
    <w:rsid w:val="0015508F"/>
    <w:rsid w:val="001639F8"/>
    <w:rsid w:val="00164ECE"/>
    <w:rsid w:val="00165121"/>
    <w:rsid w:val="001723A9"/>
    <w:rsid w:val="00183BDD"/>
    <w:rsid w:val="0018480D"/>
    <w:rsid w:val="0018570A"/>
    <w:rsid w:val="00192036"/>
    <w:rsid w:val="001A1402"/>
    <w:rsid w:val="001A69B2"/>
    <w:rsid w:val="001B69D3"/>
    <w:rsid w:val="001B7D3F"/>
    <w:rsid w:val="001C0FBB"/>
    <w:rsid w:val="001C1EF4"/>
    <w:rsid w:val="001D0283"/>
    <w:rsid w:val="001D24A0"/>
    <w:rsid w:val="001E0326"/>
    <w:rsid w:val="001E1610"/>
    <w:rsid w:val="001E5940"/>
    <w:rsid w:val="001F0756"/>
    <w:rsid w:val="00200D0F"/>
    <w:rsid w:val="00204204"/>
    <w:rsid w:val="00211B37"/>
    <w:rsid w:val="0022014A"/>
    <w:rsid w:val="00227020"/>
    <w:rsid w:val="002279A7"/>
    <w:rsid w:val="0025496E"/>
    <w:rsid w:val="00256FD8"/>
    <w:rsid w:val="00257E81"/>
    <w:rsid w:val="002663D9"/>
    <w:rsid w:val="0026666F"/>
    <w:rsid w:val="00281BA4"/>
    <w:rsid w:val="00283B0D"/>
    <w:rsid w:val="00286758"/>
    <w:rsid w:val="002872B2"/>
    <w:rsid w:val="002A027C"/>
    <w:rsid w:val="002C0F77"/>
    <w:rsid w:val="002C4FA7"/>
    <w:rsid w:val="002C7107"/>
    <w:rsid w:val="002C7DF9"/>
    <w:rsid w:val="002D743A"/>
    <w:rsid w:val="002E04B2"/>
    <w:rsid w:val="002E123F"/>
    <w:rsid w:val="002E4CB7"/>
    <w:rsid w:val="002F7205"/>
    <w:rsid w:val="002F73B8"/>
    <w:rsid w:val="00304648"/>
    <w:rsid w:val="003059E1"/>
    <w:rsid w:val="00306716"/>
    <w:rsid w:val="00321CF6"/>
    <w:rsid w:val="00323EC9"/>
    <w:rsid w:val="00333CCB"/>
    <w:rsid w:val="00336982"/>
    <w:rsid w:val="003379D5"/>
    <w:rsid w:val="00344DF7"/>
    <w:rsid w:val="003536E2"/>
    <w:rsid w:val="00356EC3"/>
    <w:rsid w:val="003652E6"/>
    <w:rsid w:val="00365471"/>
    <w:rsid w:val="00383133"/>
    <w:rsid w:val="00385CED"/>
    <w:rsid w:val="00387320"/>
    <w:rsid w:val="003928DA"/>
    <w:rsid w:val="003B3688"/>
    <w:rsid w:val="003B4DFB"/>
    <w:rsid w:val="003B588C"/>
    <w:rsid w:val="003C546C"/>
    <w:rsid w:val="003D127C"/>
    <w:rsid w:val="003D44D8"/>
    <w:rsid w:val="003D5D61"/>
    <w:rsid w:val="003E323B"/>
    <w:rsid w:val="003E3F66"/>
    <w:rsid w:val="003E4A0A"/>
    <w:rsid w:val="003F6EB8"/>
    <w:rsid w:val="00400439"/>
    <w:rsid w:val="00404097"/>
    <w:rsid w:val="00423BC2"/>
    <w:rsid w:val="004249EF"/>
    <w:rsid w:val="0042567F"/>
    <w:rsid w:val="00427BF6"/>
    <w:rsid w:val="00432977"/>
    <w:rsid w:val="00433846"/>
    <w:rsid w:val="00433A9D"/>
    <w:rsid w:val="00434B28"/>
    <w:rsid w:val="0043691B"/>
    <w:rsid w:val="00440811"/>
    <w:rsid w:val="004418EA"/>
    <w:rsid w:val="004428E1"/>
    <w:rsid w:val="00442D34"/>
    <w:rsid w:val="00444494"/>
    <w:rsid w:val="004449CC"/>
    <w:rsid w:val="00445DD9"/>
    <w:rsid w:val="004466C4"/>
    <w:rsid w:val="00450E07"/>
    <w:rsid w:val="00454027"/>
    <w:rsid w:val="00461C7C"/>
    <w:rsid w:val="004628C7"/>
    <w:rsid w:val="00463648"/>
    <w:rsid w:val="00465F5F"/>
    <w:rsid w:val="00475486"/>
    <w:rsid w:val="004766C1"/>
    <w:rsid w:val="00476E5B"/>
    <w:rsid w:val="00480FF8"/>
    <w:rsid w:val="00486B91"/>
    <w:rsid w:val="004907F2"/>
    <w:rsid w:val="00490DDC"/>
    <w:rsid w:val="00494395"/>
    <w:rsid w:val="004952E9"/>
    <w:rsid w:val="004A3B44"/>
    <w:rsid w:val="004B311C"/>
    <w:rsid w:val="004B4DAD"/>
    <w:rsid w:val="004B50F0"/>
    <w:rsid w:val="004B7981"/>
    <w:rsid w:val="004C4592"/>
    <w:rsid w:val="004C6CAD"/>
    <w:rsid w:val="004E0B1E"/>
    <w:rsid w:val="004E43CE"/>
    <w:rsid w:val="004F2DEB"/>
    <w:rsid w:val="004F664D"/>
    <w:rsid w:val="005031AA"/>
    <w:rsid w:val="00505F0B"/>
    <w:rsid w:val="00530C99"/>
    <w:rsid w:val="005326B5"/>
    <w:rsid w:val="00537730"/>
    <w:rsid w:val="00540BEC"/>
    <w:rsid w:val="00543873"/>
    <w:rsid w:val="00543F68"/>
    <w:rsid w:val="005504B2"/>
    <w:rsid w:val="00552C57"/>
    <w:rsid w:val="00553028"/>
    <w:rsid w:val="0055483A"/>
    <w:rsid w:val="00555457"/>
    <w:rsid w:val="005555B7"/>
    <w:rsid w:val="005568AE"/>
    <w:rsid w:val="005623F9"/>
    <w:rsid w:val="005629D1"/>
    <w:rsid w:val="0056311F"/>
    <w:rsid w:val="00564536"/>
    <w:rsid w:val="005647A2"/>
    <w:rsid w:val="00566E7E"/>
    <w:rsid w:val="0058099C"/>
    <w:rsid w:val="005A5616"/>
    <w:rsid w:val="005A7A21"/>
    <w:rsid w:val="005B4D1B"/>
    <w:rsid w:val="005B7B18"/>
    <w:rsid w:val="005C0831"/>
    <w:rsid w:val="005C2746"/>
    <w:rsid w:val="005D1124"/>
    <w:rsid w:val="005D3A1D"/>
    <w:rsid w:val="005E0D81"/>
    <w:rsid w:val="005E4646"/>
    <w:rsid w:val="005F5996"/>
    <w:rsid w:val="005F67B4"/>
    <w:rsid w:val="0060783A"/>
    <w:rsid w:val="00607DE9"/>
    <w:rsid w:val="006136E9"/>
    <w:rsid w:val="00614A0A"/>
    <w:rsid w:val="00620978"/>
    <w:rsid w:val="0062415A"/>
    <w:rsid w:val="0062797C"/>
    <w:rsid w:val="0063042A"/>
    <w:rsid w:val="00630ABC"/>
    <w:rsid w:val="00634BD1"/>
    <w:rsid w:val="0064192A"/>
    <w:rsid w:val="006523D7"/>
    <w:rsid w:val="00656D79"/>
    <w:rsid w:val="00660796"/>
    <w:rsid w:val="0066659E"/>
    <w:rsid w:val="00672D2F"/>
    <w:rsid w:val="006776BB"/>
    <w:rsid w:val="0068108F"/>
    <w:rsid w:val="00683C8F"/>
    <w:rsid w:val="00687F36"/>
    <w:rsid w:val="00697338"/>
    <w:rsid w:val="006A1AAB"/>
    <w:rsid w:val="006A30A9"/>
    <w:rsid w:val="006B2CCF"/>
    <w:rsid w:val="006B4D9F"/>
    <w:rsid w:val="006B674C"/>
    <w:rsid w:val="006C7C22"/>
    <w:rsid w:val="006D32A6"/>
    <w:rsid w:val="006E485E"/>
    <w:rsid w:val="006F09CD"/>
    <w:rsid w:val="006F240B"/>
    <w:rsid w:val="006F6A0C"/>
    <w:rsid w:val="006F6BF8"/>
    <w:rsid w:val="007079CE"/>
    <w:rsid w:val="007125BD"/>
    <w:rsid w:val="00712630"/>
    <w:rsid w:val="00716D1E"/>
    <w:rsid w:val="00720F02"/>
    <w:rsid w:val="00733CDD"/>
    <w:rsid w:val="00737375"/>
    <w:rsid w:val="00754077"/>
    <w:rsid w:val="00754E15"/>
    <w:rsid w:val="007552AA"/>
    <w:rsid w:val="00761027"/>
    <w:rsid w:val="0076242F"/>
    <w:rsid w:val="007707DB"/>
    <w:rsid w:val="00771D19"/>
    <w:rsid w:val="0077540B"/>
    <w:rsid w:val="00777994"/>
    <w:rsid w:val="00781D7F"/>
    <w:rsid w:val="00791C95"/>
    <w:rsid w:val="007943E9"/>
    <w:rsid w:val="00797A64"/>
    <w:rsid w:val="007A5D2A"/>
    <w:rsid w:val="007C7444"/>
    <w:rsid w:val="007E4EFC"/>
    <w:rsid w:val="007E78DB"/>
    <w:rsid w:val="007F7DBA"/>
    <w:rsid w:val="00812067"/>
    <w:rsid w:val="00816BFF"/>
    <w:rsid w:val="0082210A"/>
    <w:rsid w:val="00822C83"/>
    <w:rsid w:val="00830C0D"/>
    <w:rsid w:val="008343E2"/>
    <w:rsid w:val="008519E7"/>
    <w:rsid w:val="00855928"/>
    <w:rsid w:val="00862516"/>
    <w:rsid w:val="00866384"/>
    <w:rsid w:val="008667D4"/>
    <w:rsid w:val="00877530"/>
    <w:rsid w:val="0088711C"/>
    <w:rsid w:val="008960F6"/>
    <w:rsid w:val="00897981"/>
    <w:rsid w:val="008A0A9A"/>
    <w:rsid w:val="008A3612"/>
    <w:rsid w:val="008A590F"/>
    <w:rsid w:val="008A6325"/>
    <w:rsid w:val="008B1A4D"/>
    <w:rsid w:val="008B5DA3"/>
    <w:rsid w:val="008B62A7"/>
    <w:rsid w:val="008B7B92"/>
    <w:rsid w:val="008C4DAB"/>
    <w:rsid w:val="008D604E"/>
    <w:rsid w:val="008D70CA"/>
    <w:rsid w:val="008E609F"/>
    <w:rsid w:val="008E7402"/>
    <w:rsid w:val="008F55B9"/>
    <w:rsid w:val="008F6EAD"/>
    <w:rsid w:val="00904B9C"/>
    <w:rsid w:val="00905430"/>
    <w:rsid w:val="00906C94"/>
    <w:rsid w:val="009121A3"/>
    <w:rsid w:val="00914476"/>
    <w:rsid w:val="0091729D"/>
    <w:rsid w:val="00920FFF"/>
    <w:rsid w:val="0092342C"/>
    <w:rsid w:val="00924704"/>
    <w:rsid w:val="009266DA"/>
    <w:rsid w:val="00936711"/>
    <w:rsid w:val="009369A9"/>
    <w:rsid w:val="009540F3"/>
    <w:rsid w:val="00983F7A"/>
    <w:rsid w:val="00991459"/>
    <w:rsid w:val="00991EBC"/>
    <w:rsid w:val="0099539D"/>
    <w:rsid w:val="009A016F"/>
    <w:rsid w:val="009A66D5"/>
    <w:rsid w:val="009B7CB5"/>
    <w:rsid w:val="009C4C28"/>
    <w:rsid w:val="009C69AE"/>
    <w:rsid w:val="009D27A9"/>
    <w:rsid w:val="009D61C3"/>
    <w:rsid w:val="009E37E3"/>
    <w:rsid w:val="009F1D98"/>
    <w:rsid w:val="00A021EB"/>
    <w:rsid w:val="00A1172F"/>
    <w:rsid w:val="00A1199B"/>
    <w:rsid w:val="00A165FB"/>
    <w:rsid w:val="00A361BD"/>
    <w:rsid w:val="00A376D9"/>
    <w:rsid w:val="00A55FAD"/>
    <w:rsid w:val="00A56B39"/>
    <w:rsid w:val="00A602FE"/>
    <w:rsid w:val="00A63AC8"/>
    <w:rsid w:val="00A67B0A"/>
    <w:rsid w:val="00A70D4B"/>
    <w:rsid w:val="00A77E72"/>
    <w:rsid w:val="00A84BF5"/>
    <w:rsid w:val="00A84E8A"/>
    <w:rsid w:val="00A854A5"/>
    <w:rsid w:val="00A878D4"/>
    <w:rsid w:val="00A9300F"/>
    <w:rsid w:val="00A944A3"/>
    <w:rsid w:val="00A972F8"/>
    <w:rsid w:val="00AB599D"/>
    <w:rsid w:val="00AD33FD"/>
    <w:rsid w:val="00AD3AB7"/>
    <w:rsid w:val="00AD429D"/>
    <w:rsid w:val="00AD714E"/>
    <w:rsid w:val="00AD7C86"/>
    <w:rsid w:val="00AE0261"/>
    <w:rsid w:val="00AE0DE7"/>
    <w:rsid w:val="00AF000A"/>
    <w:rsid w:val="00AF0A3B"/>
    <w:rsid w:val="00AF264F"/>
    <w:rsid w:val="00AF5932"/>
    <w:rsid w:val="00AF63EB"/>
    <w:rsid w:val="00B0319A"/>
    <w:rsid w:val="00B11000"/>
    <w:rsid w:val="00B20687"/>
    <w:rsid w:val="00B20E6C"/>
    <w:rsid w:val="00B22C2C"/>
    <w:rsid w:val="00B24FF1"/>
    <w:rsid w:val="00B27D1C"/>
    <w:rsid w:val="00B40D6C"/>
    <w:rsid w:val="00B40E84"/>
    <w:rsid w:val="00B439FB"/>
    <w:rsid w:val="00B479BF"/>
    <w:rsid w:val="00B47A10"/>
    <w:rsid w:val="00B605E1"/>
    <w:rsid w:val="00B7021F"/>
    <w:rsid w:val="00B71356"/>
    <w:rsid w:val="00B727BD"/>
    <w:rsid w:val="00B72E23"/>
    <w:rsid w:val="00B8438D"/>
    <w:rsid w:val="00B85014"/>
    <w:rsid w:val="00B91E21"/>
    <w:rsid w:val="00B940CA"/>
    <w:rsid w:val="00BA1690"/>
    <w:rsid w:val="00BA276B"/>
    <w:rsid w:val="00BC2EE3"/>
    <w:rsid w:val="00BC4CE0"/>
    <w:rsid w:val="00BC732D"/>
    <w:rsid w:val="00BD00CF"/>
    <w:rsid w:val="00BD122E"/>
    <w:rsid w:val="00BD2F84"/>
    <w:rsid w:val="00BE3684"/>
    <w:rsid w:val="00BE4CE6"/>
    <w:rsid w:val="00BE7588"/>
    <w:rsid w:val="00BF59C4"/>
    <w:rsid w:val="00C000F6"/>
    <w:rsid w:val="00C02AC6"/>
    <w:rsid w:val="00C03BA8"/>
    <w:rsid w:val="00C242A2"/>
    <w:rsid w:val="00C3075D"/>
    <w:rsid w:val="00C35082"/>
    <w:rsid w:val="00C410D5"/>
    <w:rsid w:val="00C4455C"/>
    <w:rsid w:val="00C71378"/>
    <w:rsid w:val="00C77608"/>
    <w:rsid w:val="00C77DEC"/>
    <w:rsid w:val="00C82C4F"/>
    <w:rsid w:val="00C82E7B"/>
    <w:rsid w:val="00C863E6"/>
    <w:rsid w:val="00C86C2A"/>
    <w:rsid w:val="00C95644"/>
    <w:rsid w:val="00CA62DE"/>
    <w:rsid w:val="00CB1BC6"/>
    <w:rsid w:val="00CC06C3"/>
    <w:rsid w:val="00CC336C"/>
    <w:rsid w:val="00CC4E73"/>
    <w:rsid w:val="00CC6134"/>
    <w:rsid w:val="00CD59B4"/>
    <w:rsid w:val="00CD70B2"/>
    <w:rsid w:val="00CE22DF"/>
    <w:rsid w:val="00CE477A"/>
    <w:rsid w:val="00CE6791"/>
    <w:rsid w:val="00CF09CF"/>
    <w:rsid w:val="00D024D1"/>
    <w:rsid w:val="00D02B92"/>
    <w:rsid w:val="00D1282F"/>
    <w:rsid w:val="00D158D3"/>
    <w:rsid w:val="00D16376"/>
    <w:rsid w:val="00D16DAE"/>
    <w:rsid w:val="00D20C9C"/>
    <w:rsid w:val="00D20DA6"/>
    <w:rsid w:val="00D230C5"/>
    <w:rsid w:val="00D24315"/>
    <w:rsid w:val="00D248B0"/>
    <w:rsid w:val="00D24AA6"/>
    <w:rsid w:val="00D2767E"/>
    <w:rsid w:val="00D32AE5"/>
    <w:rsid w:val="00D331D9"/>
    <w:rsid w:val="00D35AA3"/>
    <w:rsid w:val="00D40AB1"/>
    <w:rsid w:val="00D4173A"/>
    <w:rsid w:val="00D43BD8"/>
    <w:rsid w:val="00D442B7"/>
    <w:rsid w:val="00D504E3"/>
    <w:rsid w:val="00D544B2"/>
    <w:rsid w:val="00D56F20"/>
    <w:rsid w:val="00D66BB0"/>
    <w:rsid w:val="00D7193F"/>
    <w:rsid w:val="00D725A5"/>
    <w:rsid w:val="00D818FE"/>
    <w:rsid w:val="00D900D8"/>
    <w:rsid w:val="00DA0936"/>
    <w:rsid w:val="00DA35CD"/>
    <w:rsid w:val="00DA4D45"/>
    <w:rsid w:val="00DA700F"/>
    <w:rsid w:val="00DB0269"/>
    <w:rsid w:val="00DC03BF"/>
    <w:rsid w:val="00DC36D1"/>
    <w:rsid w:val="00DC5AF8"/>
    <w:rsid w:val="00DC6680"/>
    <w:rsid w:val="00DD0795"/>
    <w:rsid w:val="00DD323B"/>
    <w:rsid w:val="00DD3284"/>
    <w:rsid w:val="00DD4F72"/>
    <w:rsid w:val="00DE0EAC"/>
    <w:rsid w:val="00DF06BF"/>
    <w:rsid w:val="00DF264F"/>
    <w:rsid w:val="00DF5DD1"/>
    <w:rsid w:val="00DF6C59"/>
    <w:rsid w:val="00DF735F"/>
    <w:rsid w:val="00E1089A"/>
    <w:rsid w:val="00E233AB"/>
    <w:rsid w:val="00E27677"/>
    <w:rsid w:val="00E40A2E"/>
    <w:rsid w:val="00E457E1"/>
    <w:rsid w:val="00E470D2"/>
    <w:rsid w:val="00E565EE"/>
    <w:rsid w:val="00E60AE6"/>
    <w:rsid w:val="00E64D3D"/>
    <w:rsid w:val="00E75708"/>
    <w:rsid w:val="00E84C88"/>
    <w:rsid w:val="00E87E9A"/>
    <w:rsid w:val="00E92388"/>
    <w:rsid w:val="00EA1A3D"/>
    <w:rsid w:val="00EA2DDC"/>
    <w:rsid w:val="00EA6BDC"/>
    <w:rsid w:val="00EC314C"/>
    <w:rsid w:val="00EC69DF"/>
    <w:rsid w:val="00ED25E9"/>
    <w:rsid w:val="00ED382C"/>
    <w:rsid w:val="00EE2739"/>
    <w:rsid w:val="00EF3EC7"/>
    <w:rsid w:val="00F04643"/>
    <w:rsid w:val="00F05981"/>
    <w:rsid w:val="00F05AFD"/>
    <w:rsid w:val="00F11FE0"/>
    <w:rsid w:val="00F12B3E"/>
    <w:rsid w:val="00F169B8"/>
    <w:rsid w:val="00F16B05"/>
    <w:rsid w:val="00F2260C"/>
    <w:rsid w:val="00F24411"/>
    <w:rsid w:val="00F34B7F"/>
    <w:rsid w:val="00F513C5"/>
    <w:rsid w:val="00F607F5"/>
    <w:rsid w:val="00F63500"/>
    <w:rsid w:val="00F71B8E"/>
    <w:rsid w:val="00F7357E"/>
    <w:rsid w:val="00F8559A"/>
    <w:rsid w:val="00F949AE"/>
    <w:rsid w:val="00F9733B"/>
    <w:rsid w:val="00FB392B"/>
    <w:rsid w:val="00FB53D5"/>
    <w:rsid w:val="00FB762A"/>
    <w:rsid w:val="00FC2F27"/>
    <w:rsid w:val="00FC5CEB"/>
    <w:rsid w:val="00FD7B6B"/>
    <w:rsid w:val="00FE09D2"/>
    <w:rsid w:val="00FE65D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D29CFE1"/>
  <w15:docId w15:val="{10F75F6A-0383-4F16-BC11-52A3856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B8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DD1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link w:val="Header"/>
    <w:uiPriority w:val="99"/>
    <w:locked/>
    <w:rsid w:val="00DF5D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5DD1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link w:val="Footer"/>
    <w:uiPriority w:val="99"/>
    <w:locked/>
    <w:rsid w:val="00DF5D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7588"/>
    <w:pPr>
      <w:spacing w:after="200" w:line="276" w:lineRule="auto"/>
      <w:ind w:left="720"/>
      <w:jc w:val="left"/>
    </w:pPr>
  </w:style>
  <w:style w:type="paragraph" w:styleId="NoSpacing">
    <w:name w:val="No Spacing"/>
    <w:uiPriority w:val="99"/>
    <w:qFormat/>
    <w:rsid w:val="005A7A21"/>
    <w:rPr>
      <w:sz w:val="22"/>
      <w:szCs w:val="22"/>
    </w:rPr>
  </w:style>
  <w:style w:type="paragraph" w:customStyle="1" w:styleId="ecxmsonormal">
    <w:name w:val="ecxmsonormal"/>
    <w:basedOn w:val="Normal"/>
    <w:uiPriority w:val="99"/>
    <w:rsid w:val="00DD4F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10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03C9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C02AC6"/>
    <w:rPr>
      <w:rFonts w:cs="Times New Roman"/>
    </w:rPr>
  </w:style>
  <w:style w:type="character" w:styleId="Hyperlink">
    <w:name w:val="Hyperlink"/>
    <w:uiPriority w:val="99"/>
    <w:unhideWhenUsed/>
    <w:rsid w:val="00505F0B"/>
    <w:rPr>
      <w:color w:val="0000FF"/>
      <w:u w:val="single"/>
    </w:rPr>
  </w:style>
  <w:style w:type="table" w:styleId="TableGrid">
    <w:name w:val="Table Grid"/>
    <w:basedOn w:val="TableNormal"/>
    <w:locked/>
    <w:rsid w:val="003E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Company>KMU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Dr Khan</cp:lastModifiedBy>
  <cp:revision>8</cp:revision>
  <cp:lastPrinted>2013-11-12T07:15:00Z</cp:lastPrinted>
  <dcterms:created xsi:type="dcterms:W3CDTF">2020-10-22T09:17:00Z</dcterms:created>
  <dcterms:modified xsi:type="dcterms:W3CDTF">2021-01-21T10:05:00Z</dcterms:modified>
</cp:coreProperties>
</file>